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F7" w:rsidRPr="008265B3" w:rsidRDefault="00BE5838" w:rsidP="00BE5838">
      <w:pPr>
        <w:ind w:firstLine="0"/>
      </w:pPr>
      <w:r w:rsidRPr="008265B3">
        <w:t>Facultatea de Mecanică</w:t>
      </w:r>
    </w:p>
    <w:p w:rsidR="00BE5838" w:rsidRDefault="00C702E2" w:rsidP="00BE5838">
      <w:pPr>
        <w:ind w:firstLine="0"/>
      </w:pPr>
      <w:r w:rsidRPr="008265B3">
        <w:t>Departamentul de</w:t>
      </w:r>
      <w:r>
        <w:t xml:space="preserve"> Mecanică Aplicată </w:t>
      </w:r>
      <w:r w:rsidR="001C5F24">
        <w:t>și</w:t>
      </w:r>
      <w:r>
        <w:t xml:space="preserve"> </w:t>
      </w:r>
      <w:r w:rsidR="001C5F24">
        <w:t>Construcții</w:t>
      </w:r>
      <w:r>
        <w:t xml:space="preserve"> Civile </w:t>
      </w:r>
      <w:r w:rsidR="00202637">
        <w:t xml:space="preserve">/ </w:t>
      </w:r>
      <w:r w:rsidR="00BE5838" w:rsidRPr="008265B3">
        <w:t xml:space="preserve">Departamentul de Autovehicule, Transporturi </w:t>
      </w:r>
      <w:r w:rsidR="001C5F24" w:rsidRPr="008265B3">
        <w:t>și</w:t>
      </w:r>
      <w:r w:rsidR="00BE5838" w:rsidRPr="008265B3">
        <w:t xml:space="preserve"> Inginerie Industrială</w:t>
      </w:r>
    </w:p>
    <w:p w:rsidR="00C702E2" w:rsidRPr="00103C28" w:rsidRDefault="00103C28" w:rsidP="001406C1">
      <w:pPr>
        <w:pBdr>
          <w:top w:val="single" w:sz="4" w:space="1" w:color="auto"/>
          <w:bottom w:val="single" w:sz="4" w:space="1" w:color="auto"/>
        </w:pBdr>
        <w:shd w:val="clear" w:color="auto" w:fill="DAEEF3" w:themeFill="accent5" w:themeFillTint="33"/>
        <w:ind w:firstLine="0"/>
        <w:jc w:val="center"/>
        <w:rPr>
          <w:b/>
        </w:rPr>
      </w:pPr>
      <w:r w:rsidRPr="00103C28">
        <w:rPr>
          <w:b/>
        </w:rPr>
        <w:t>Formular Cerere pentru absolvenții din anii anteriori</w:t>
      </w:r>
    </w:p>
    <w:p w:rsidR="008265B3" w:rsidRPr="008265B3" w:rsidRDefault="008265B3" w:rsidP="00BE5838">
      <w:pPr>
        <w:ind w:firstLine="0"/>
      </w:pPr>
    </w:p>
    <w:p w:rsidR="00BE5838" w:rsidRPr="008265B3" w:rsidRDefault="00BE5838" w:rsidP="00BE5838">
      <w:pPr>
        <w:tabs>
          <w:tab w:val="left" w:pos="6521"/>
        </w:tabs>
        <w:ind w:firstLine="0"/>
      </w:pPr>
      <w:r w:rsidRPr="008265B3">
        <w:t>Aprobat</w:t>
      </w:r>
      <w:r w:rsidRPr="008265B3">
        <w:tab/>
        <w:t>Aprobat</w:t>
      </w:r>
    </w:p>
    <w:p w:rsidR="00BE5838" w:rsidRPr="008265B3" w:rsidRDefault="00BE5838" w:rsidP="00BE5838">
      <w:pPr>
        <w:tabs>
          <w:tab w:val="left" w:pos="6521"/>
        </w:tabs>
        <w:ind w:firstLine="0"/>
      </w:pPr>
      <w:r w:rsidRPr="008265B3">
        <w:t>Director Departament</w:t>
      </w:r>
      <w:r w:rsidRPr="008265B3">
        <w:tab/>
        <w:t xml:space="preserve">Conducător </w:t>
      </w:r>
      <w:r w:rsidR="001C5F24" w:rsidRPr="008265B3">
        <w:t>Științific</w:t>
      </w:r>
    </w:p>
    <w:p w:rsidR="00BE5838" w:rsidRPr="008265B3" w:rsidRDefault="00BE5838" w:rsidP="00BE5838">
      <w:pPr>
        <w:tabs>
          <w:tab w:val="left" w:pos="6521"/>
        </w:tabs>
        <w:ind w:firstLine="0"/>
      </w:pPr>
      <w:r w:rsidRPr="008265B3">
        <w:t>Data ___________</w:t>
      </w:r>
      <w:r w:rsidRPr="008265B3">
        <w:tab/>
        <w:t>Data ___________</w:t>
      </w:r>
    </w:p>
    <w:p w:rsidR="00BE5838" w:rsidRDefault="00BE5838" w:rsidP="00BE5838">
      <w:pPr>
        <w:tabs>
          <w:tab w:val="left" w:pos="6521"/>
        </w:tabs>
        <w:ind w:firstLine="0"/>
      </w:pPr>
    </w:p>
    <w:p w:rsidR="00404563" w:rsidRPr="008265B3" w:rsidRDefault="00404563" w:rsidP="00BE5838">
      <w:pPr>
        <w:tabs>
          <w:tab w:val="left" w:pos="6521"/>
        </w:tabs>
        <w:ind w:firstLine="0"/>
      </w:pPr>
    </w:p>
    <w:p w:rsidR="00BE5838" w:rsidRPr="001406C1" w:rsidRDefault="00BE5838" w:rsidP="00404563">
      <w:pPr>
        <w:tabs>
          <w:tab w:val="left" w:pos="6521"/>
        </w:tabs>
        <w:ind w:firstLine="0"/>
        <w:jc w:val="center"/>
        <w:rPr>
          <w:b/>
        </w:rPr>
      </w:pPr>
      <w:r w:rsidRPr="001406C1">
        <w:rPr>
          <w:b/>
        </w:rPr>
        <w:t>Domnule Decan</w:t>
      </w:r>
      <w:r w:rsidR="001406C1">
        <w:rPr>
          <w:b/>
        </w:rPr>
        <w:t>,</w:t>
      </w:r>
    </w:p>
    <w:p w:rsidR="00BE5838" w:rsidRPr="008265B3" w:rsidRDefault="00BE5838" w:rsidP="00BE5838">
      <w:pPr>
        <w:tabs>
          <w:tab w:val="left" w:pos="6521"/>
        </w:tabs>
        <w:ind w:firstLine="0"/>
      </w:pPr>
    </w:p>
    <w:p w:rsidR="00BE5838" w:rsidRPr="008265B3" w:rsidRDefault="00BE5838" w:rsidP="00BE5838">
      <w:pPr>
        <w:tabs>
          <w:tab w:val="left" w:pos="6521"/>
        </w:tabs>
        <w:ind w:firstLine="0"/>
      </w:pPr>
      <w:r w:rsidRPr="008265B3">
        <w:t xml:space="preserve">Subsemnatul (a)  ______________________________________________ student (ă)  al </w:t>
      </w:r>
      <w:r w:rsidR="001C5F24" w:rsidRPr="008265B3">
        <w:t>Facultății</w:t>
      </w:r>
      <w:r w:rsidRPr="008265B3">
        <w:t xml:space="preserve"> de Mecanică  în anul  _________, specializarea ______________________________,</w:t>
      </w:r>
    </w:p>
    <w:p w:rsidR="00BE5838" w:rsidRPr="008265B3" w:rsidRDefault="00BE5838" w:rsidP="00BE5838">
      <w:pPr>
        <w:tabs>
          <w:tab w:val="left" w:pos="6521"/>
        </w:tabs>
        <w:ind w:firstLine="0"/>
      </w:pPr>
      <w:r w:rsidRPr="008265B3">
        <w:t xml:space="preserve">forma de </w:t>
      </w:r>
      <w:r w:rsidR="001C5F24" w:rsidRPr="008265B3">
        <w:t>învățământ</w:t>
      </w:r>
      <w:r w:rsidRPr="008265B3">
        <w:t xml:space="preserve">  _______________, vă rog să </w:t>
      </w:r>
      <w:r w:rsidR="001C5F24" w:rsidRPr="008265B3">
        <w:t>binevoiți</w:t>
      </w:r>
      <w:r w:rsidRPr="008265B3">
        <w:t xml:space="preserve"> a-mi aproba tema pentru proiectul de diplomă din cadrul departamentului de Autovehicule, Transporturi </w:t>
      </w:r>
      <w:r w:rsidR="001C5F24" w:rsidRPr="008265B3">
        <w:t>și</w:t>
      </w:r>
      <w:r w:rsidRPr="008265B3">
        <w:t xml:space="preserve"> Inginerie Industrială, cu titlul __________________________________________________________________________</w:t>
      </w:r>
    </w:p>
    <w:p w:rsidR="00BE5838" w:rsidRPr="008265B3" w:rsidRDefault="00BE5838" w:rsidP="00BE5838">
      <w:pPr>
        <w:tabs>
          <w:tab w:val="left" w:pos="6521"/>
        </w:tabs>
        <w:ind w:firstLine="0"/>
      </w:pPr>
      <w:r w:rsidRPr="008265B3">
        <w:t>______________________________________________________________________________</w:t>
      </w:r>
    </w:p>
    <w:p w:rsidR="00BE5838" w:rsidRPr="008265B3" w:rsidRDefault="00BE5838" w:rsidP="00BE5838">
      <w:pPr>
        <w:tabs>
          <w:tab w:val="left" w:pos="6521"/>
        </w:tabs>
        <w:ind w:firstLine="0"/>
      </w:pPr>
      <w:r w:rsidRPr="008265B3">
        <w:t>___________________________________</w:t>
      </w:r>
      <w:r w:rsidR="00404563">
        <w:t>_______________________________</w:t>
      </w:r>
      <w:r w:rsidRPr="008265B3">
        <w:t>___________</w:t>
      </w:r>
      <w:r w:rsidR="00404563">
        <w:t xml:space="preserve"> ,</w:t>
      </w:r>
      <w:r w:rsidRPr="008265B3">
        <w:t xml:space="preserve"> </w:t>
      </w:r>
      <w:r w:rsidR="001C5F24" w:rsidRPr="008265B3">
        <w:t>poziția</w:t>
      </w:r>
      <w:r w:rsidRPr="008265B3">
        <w:t xml:space="preserve"> ___________, conducător </w:t>
      </w:r>
      <w:r w:rsidR="001C5F24" w:rsidRPr="008265B3">
        <w:t>științific</w:t>
      </w:r>
      <w:r w:rsidRPr="008265B3">
        <w:t xml:space="preserve"> __________________________________________.</w:t>
      </w:r>
    </w:p>
    <w:p w:rsidR="00BE5838" w:rsidRDefault="00BE5838" w:rsidP="00BE5838">
      <w:pPr>
        <w:tabs>
          <w:tab w:val="left" w:pos="6521"/>
        </w:tabs>
        <w:ind w:firstLine="0"/>
      </w:pPr>
    </w:p>
    <w:p w:rsidR="00202637" w:rsidRDefault="00202637" w:rsidP="00202637">
      <w:pPr>
        <w:ind w:firstLine="0"/>
        <w:jc w:val="both"/>
      </w:pPr>
      <w:bookmarkStart w:id="0" w:name="LastPosition"/>
      <w:bookmarkStart w:id="1" w:name="_GoBack"/>
    </w:p>
    <w:bookmarkEnd w:id="0"/>
    <w:bookmarkEnd w:id="1"/>
    <w:p w:rsidR="00202637" w:rsidRDefault="00202637" w:rsidP="00140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firstLine="0"/>
        <w:jc w:val="both"/>
        <w:rPr>
          <w:lang w:val="en-US"/>
        </w:rPr>
      </w:pPr>
      <w:r>
        <w:t>Precizam că solicitarea îndeplinește condițiile Regulamentului privind organizarea și desfășurarea examenelor de licență / diplomă și disertație aprobat în ședința Se</w:t>
      </w:r>
      <w:r w:rsidR="009101FA">
        <w:t>natului din data de 22.01.2020, disponibil la adresa</w:t>
      </w:r>
      <w:r w:rsidR="009101FA">
        <w:rPr>
          <w:lang w:val="en-US"/>
        </w:rPr>
        <w:t>:</w:t>
      </w:r>
    </w:p>
    <w:p w:rsidR="002D3BBF" w:rsidRPr="009101FA" w:rsidRDefault="002D3BBF" w:rsidP="00140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firstLine="0"/>
        <w:jc w:val="both"/>
        <w:rPr>
          <w:lang w:val="en-US"/>
        </w:rPr>
      </w:pPr>
    </w:p>
    <w:p w:rsidR="009101FA" w:rsidRPr="002D3BBF" w:rsidRDefault="002D3BBF" w:rsidP="00140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firstLine="0"/>
        <w:jc w:val="both"/>
        <w:rPr>
          <w:b/>
          <w:sz w:val="20"/>
        </w:rPr>
      </w:pPr>
      <w:r w:rsidRPr="002D3BBF">
        <w:rPr>
          <w:b/>
          <w:sz w:val="20"/>
        </w:rPr>
        <w:t>http://mecanica.ucv.ro/Calitate/Regulament_organizare_si_desfasurare_examene_finalizare_studii_2020.pdf</w:t>
      </w:r>
    </w:p>
    <w:p w:rsidR="002D3BBF" w:rsidRDefault="002D3BBF" w:rsidP="00140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firstLine="0"/>
        <w:jc w:val="both"/>
      </w:pPr>
    </w:p>
    <w:p w:rsidR="00202637" w:rsidRPr="008265B3" w:rsidRDefault="009101FA" w:rsidP="00140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firstLine="0"/>
        <w:jc w:val="both"/>
      </w:pPr>
      <w:r>
        <w:t>iar</w:t>
      </w:r>
      <w:r w:rsidR="00202637">
        <w:t xml:space="preserve"> data limita de depunere a cereri</w:t>
      </w:r>
      <w:r>
        <w:t>i ș</w:t>
      </w:r>
      <w:r w:rsidR="00202637">
        <w:t xml:space="preserve">i condițiile pentru susținere sunt </w:t>
      </w:r>
      <w:r>
        <w:t xml:space="preserve">conform acestui </w:t>
      </w:r>
      <w:r w:rsidR="00202637">
        <w:t>regulament</w:t>
      </w:r>
    </w:p>
    <w:p w:rsidR="00404563" w:rsidRDefault="00404563" w:rsidP="00BE5838">
      <w:pPr>
        <w:tabs>
          <w:tab w:val="left" w:pos="6521"/>
        </w:tabs>
        <w:ind w:firstLine="0"/>
      </w:pPr>
    </w:p>
    <w:p w:rsidR="00404563" w:rsidRPr="008265B3" w:rsidRDefault="00404563" w:rsidP="00BE5838">
      <w:pPr>
        <w:tabs>
          <w:tab w:val="left" w:pos="6521"/>
        </w:tabs>
        <w:ind w:firstLine="0"/>
      </w:pPr>
    </w:p>
    <w:p w:rsidR="00BE5838" w:rsidRPr="008265B3" w:rsidRDefault="00BE5838" w:rsidP="00BE5838">
      <w:pPr>
        <w:tabs>
          <w:tab w:val="left" w:pos="6521"/>
        </w:tabs>
        <w:ind w:firstLine="0"/>
      </w:pPr>
      <w:r w:rsidRPr="008265B3">
        <w:t>Data</w:t>
      </w:r>
      <w:r w:rsidRPr="008265B3">
        <w:tab/>
        <w:t>Semnătura</w:t>
      </w:r>
    </w:p>
    <w:p w:rsidR="00BE5838" w:rsidRPr="008265B3" w:rsidRDefault="00BE5838" w:rsidP="00BE5838">
      <w:pPr>
        <w:tabs>
          <w:tab w:val="left" w:pos="6521"/>
        </w:tabs>
        <w:ind w:firstLine="0"/>
      </w:pPr>
      <w:r w:rsidRPr="008265B3">
        <w:t>_________________</w:t>
      </w:r>
      <w:r w:rsidRPr="008265B3">
        <w:tab/>
        <w:t>____________________</w:t>
      </w:r>
    </w:p>
    <w:p w:rsidR="00BE5838" w:rsidRPr="008265B3" w:rsidRDefault="00BE5838" w:rsidP="00BE5838">
      <w:pPr>
        <w:tabs>
          <w:tab w:val="left" w:pos="6521"/>
        </w:tabs>
        <w:ind w:firstLine="0"/>
      </w:pPr>
    </w:p>
    <w:p w:rsidR="00BE5838" w:rsidRPr="008265B3" w:rsidRDefault="00BE5838" w:rsidP="00BE5838">
      <w:pPr>
        <w:ind w:firstLine="0"/>
      </w:pPr>
    </w:p>
    <w:sectPr w:rsidR="00BE5838" w:rsidRPr="008265B3" w:rsidSect="002D3BBF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C0C10"/>
    <w:multiLevelType w:val="hybridMultilevel"/>
    <w:tmpl w:val="EB42DC68"/>
    <w:lvl w:ilvl="0" w:tplc="1368FF94">
      <w:start w:val="1"/>
      <w:numFmt w:val="decimal"/>
      <w:pStyle w:val="Intrebare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3732B"/>
    <w:multiLevelType w:val="singleLevel"/>
    <w:tmpl w:val="235A8B92"/>
    <w:lvl w:ilvl="0">
      <w:start w:val="1"/>
      <w:numFmt w:val="bullet"/>
      <w:pStyle w:val="Enumerar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EA407EE"/>
    <w:multiLevelType w:val="singleLevel"/>
    <w:tmpl w:val="AE740CB4"/>
    <w:lvl w:ilvl="0">
      <w:start w:val="1"/>
      <w:numFmt w:val="bullet"/>
      <w:pStyle w:val="Functii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10C39"/>
    <w:multiLevelType w:val="multilevel"/>
    <w:tmpl w:val="2C3C80DE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ascii="Arial Black" w:hAnsi="Arial Black" w:hint="default"/>
        <w:b w:val="0"/>
        <w:i w:val="0"/>
        <w:strike w:val="0"/>
        <w:dstrike w:val="0"/>
        <w:outline w:val="0"/>
        <w:shadow w:val="0"/>
        <w:emboss/>
        <w:imprint w:val="0"/>
        <w:vanish w:val="0"/>
        <w:sz w:val="144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/>
        <w:i/>
        <w:sz w:val="26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E5838"/>
    <w:rsid w:val="00015CDD"/>
    <w:rsid w:val="00032C49"/>
    <w:rsid w:val="00061358"/>
    <w:rsid w:val="00084F91"/>
    <w:rsid w:val="00103C28"/>
    <w:rsid w:val="001406C1"/>
    <w:rsid w:val="00156C76"/>
    <w:rsid w:val="0016655B"/>
    <w:rsid w:val="00175B9B"/>
    <w:rsid w:val="001C0E36"/>
    <w:rsid w:val="001C1A66"/>
    <w:rsid w:val="001C350A"/>
    <w:rsid w:val="001C5F24"/>
    <w:rsid w:val="001D51E4"/>
    <w:rsid w:val="001D5EA5"/>
    <w:rsid w:val="00202637"/>
    <w:rsid w:val="00227DE0"/>
    <w:rsid w:val="00230988"/>
    <w:rsid w:val="0023237D"/>
    <w:rsid w:val="00247E7A"/>
    <w:rsid w:val="002901B9"/>
    <w:rsid w:val="002C6B60"/>
    <w:rsid w:val="002D018D"/>
    <w:rsid w:val="002D37CA"/>
    <w:rsid w:val="002D3BBF"/>
    <w:rsid w:val="002E4B17"/>
    <w:rsid w:val="0034158C"/>
    <w:rsid w:val="00344406"/>
    <w:rsid w:val="00372C82"/>
    <w:rsid w:val="003779D2"/>
    <w:rsid w:val="0039573E"/>
    <w:rsid w:val="003A08BA"/>
    <w:rsid w:val="003B20FB"/>
    <w:rsid w:val="003B53E6"/>
    <w:rsid w:val="003E75A8"/>
    <w:rsid w:val="00403547"/>
    <w:rsid w:val="00404563"/>
    <w:rsid w:val="00463A06"/>
    <w:rsid w:val="00470C31"/>
    <w:rsid w:val="00484250"/>
    <w:rsid w:val="00490315"/>
    <w:rsid w:val="004A14D1"/>
    <w:rsid w:val="004B2D7D"/>
    <w:rsid w:val="004B34F6"/>
    <w:rsid w:val="004E34B5"/>
    <w:rsid w:val="004F5706"/>
    <w:rsid w:val="004F78D4"/>
    <w:rsid w:val="005301B7"/>
    <w:rsid w:val="00547A13"/>
    <w:rsid w:val="00547E62"/>
    <w:rsid w:val="005521F2"/>
    <w:rsid w:val="00555792"/>
    <w:rsid w:val="005566BE"/>
    <w:rsid w:val="005A42D5"/>
    <w:rsid w:val="005A55D1"/>
    <w:rsid w:val="005B07EC"/>
    <w:rsid w:val="005B5090"/>
    <w:rsid w:val="005F0CAA"/>
    <w:rsid w:val="00622134"/>
    <w:rsid w:val="00660981"/>
    <w:rsid w:val="006C279D"/>
    <w:rsid w:val="006D1554"/>
    <w:rsid w:val="006D356A"/>
    <w:rsid w:val="006D6B13"/>
    <w:rsid w:val="007310F7"/>
    <w:rsid w:val="00731903"/>
    <w:rsid w:val="0073264D"/>
    <w:rsid w:val="007D7D3F"/>
    <w:rsid w:val="00814FA0"/>
    <w:rsid w:val="00825A2C"/>
    <w:rsid w:val="008265B3"/>
    <w:rsid w:val="008520D1"/>
    <w:rsid w:val="008540D1"/>
    <w:rsid w:val="008618BB"/>
    <w:rsid w:val="0086705E"/>
    <w:rsid w:val="0088258A"/>
    <w:rsid w:val="008B03F7"/>
    <w:rsid w:val="008B0CDE"/>
    <w:rsid w:val="008B1FF3"/>
    <w:rsid w:val="008F047E"/>
    <w:rsid w:val="009101FA"/>
    <w:rsid w:val="00925F4A"/>
    <w:rsid w:val="00927DAA"/>
    <w:rsid w:val="00942269"/>
    <w:rsid w:val="00966DF6"/>
    <w:rsid w:val="009956F9"/>
    <w:rsid w:val="009B41C5"/>
    <w:rsid w:val="009C04A8"/>
    <w:rsid w:val="009C2865"/>
    <w:rsid w:val="00A114E9"/>
    <w:rsid w:val="00A2384A"/>
    <w:rsid w:val="00A2547D"/>
    <w:rsid w:val="00A25764"/>
    <w:rsid w:val="00A5286B"/>
    <w:rsid w:val="00A716BC"/>
    <w:rsid w:val="00AB248E"/>
    <w:rsid w:val="00B33AFF"/>
    <w:rsid w:val="00B52386"/>
    <w:rsid w:val="00B73CE2"/>
    <w:rsid w:val="00BC3831"/>
    <w:rsid w:val="00BE5838"/>
    <w:rsid w:val="00C31789"/>
    <w:rsid w:val="00C634F5"/>
    <w:rsid w:val="00C702E2"/>
    <w:rsid w:val="00C934AD"/>
    <w:rsid w:val="00CA2A12"/>
    <w:rsid w:val="00CE28F7"/>
    <w:rsid w:val="00CE2903"/>
    <w:rsid w:val="00CF28E5"/>
    <w:rsid w:val="00D15AF1"/>
    <w:rsid w:val="00D41D4A"/>
    <w:rsid w:val="00D47596"/>
    <w:rsid w:val="00D50950"/>
    <w:rsid w:val="00D67210"/>
    <w:rsid w:val="00D75ED9"/>
    <w:rsid w:val="00D920DD"/>
    <w:rsid w:val="00DB5534"/>
    <w:rsid w:val="00DE170C"/>
    <w:rsid w:val="00E452E6"/>
    <w:rsid w:val="00E54AE1"/>
    <w:rsid w:val="00E715FC"/>
    <w:rsid w:val="00EA689A"/>
    <w:rsid w:val="00EB4466"/>
    <w:rsid w:val="00EB7538"/>
    <w:rsid w:val="00ED5B04"/>
    <w:rsid w:val="00EE4E4F"/>
    <w:rsid w:val="00F47628"/>
    <w:rsid w:val="00F864AC"/>
    <w:rsid w:val="00F95D5B"/>
    <w:rsid w:val="00FB0A82"/>
    <w:rsid w:val="00FE19F2"/>
    <w:rsid w:val="00FE1FB4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502F3D-AF90-439D-8EA9-AC9427E4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547"/>
    <w:pPr>
      <w:spacing w:line="300" w:lineRule="auto"/>
      <w:ind w:firstLine="720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B248E"/>
    <w:pPr>
      <w:keepNext/>
      <w:numPr>
        <w:numId w:val="21"/>
      </w:numPr>
      <w:pBdr>
        <w:top w:val="double" w:sz="4" w:space="1" w:color="auto"/>
        <w:bottom w:val="double" w:sz="4" w:space="1" w:color="auto"/>
      </w:pBdr>
      <w:spacing w:before="800" w:after="480"/>
      <w:ind w:right="284"/>
      <w:jc w:val="right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AB248E"/>
    <w:pPr>
      <w:keepNext/>
      <w:numPr>
        <w:ilvl w:val="1"/>
        <w:numId w:val="21"/>
      </w:numPr>
      <w:spacing w:before="480" w:after="120"/>
      <w:outlineLvl w:val="1"/>
    </w:pPr>
    <w:rPr>
      <w:rFonts w:ascii="Arial" w:hAnsi="Arial"/>
      <w:b/>
      <w:i/>
      <w:sz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AB248E"/>
    <w:pPr>
      <w:keepNext/>
      <w:numPr>
        <w:ilvl w:val="2"/>
        <w:numId w:val="21"/>
      </w:numPr>
      <w:spacing w:before="360" w:after="120"/>
      <w:outlineLvl w:val="2"/>
    </w:pPr>
    <w:rPr>
      <w:b/>
      <w:smallCaps/>
      <w:spacing w:val="20"/>
      <w:sz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AB248E"/>
    <w:pPr>
      <w:keepNext/>
      <w:numPr>
        <w:ilvl w:val="3"/>
        <w:numId w:val="21"/>
      </w:numPr>
      <w:spacing w:before="240" w:after="6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AB248E"/>
    <w:pPr>
      <w:numPr>
        <w:ilvl w:val="4"/>
        <w:numId w:val="2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AB248E"/>
    <w:pPr>
      <w:numPr>
        <w:ilvl w:val="5"/>
        <w:numId w:val="2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AB248E"/>
    <w:pPr>
      <w:numPr>
        <w:ilvl w:val="6"/>
        <w:numId w:val="2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AB248E"/>
    <w:pPr>
      <w:numPr>
        <w:ilvl w:val="7"/>
        <w:numId w:val="2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AB248E"/>
    <w:pPr>
      <w:numPr>
        <w:ilvl w:val="8"/>
        <w:numId w:val="2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AB248E"/>
    <w:pPr>
      <w:spacing w:before="120" w:after="120"/>
      <w:ind w:firstLine="425"/>
    </w:pPr>
    <w:rPr>
      <w:i/>
      <w:sz w:val="22"/>
    </w:rPr>
  </w:style>
  <w:style w:type="character" w:customStyle="1" w:styleId="Heading1Char">
    <w:name w:val="Heading 1 Char"/>
    <w:basedOn w:val="DefaultParagraphFont"/>
    <w:link w:val="Heading1"/>
    <w:rsid w:val="00015CDD"/>
    <w:rPr>
      <w:rFonts w:ascii="Arial" w:hAnsi="Arial" w:cs="Times New Roman"/>
      <w:b/>
      <w:kern w:val="28"/>
      <w:sz w:val="28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015CDD"/>
    <w:rPr>
      <w:rFonts w:ascii="Arial" w:hAnsi="Arial" w:cs="Times New Roman"/>
      <w:b/>
      <w:i/>
      <w:sz w:val="26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015CDD"/>
    <w:rPr>
      <w:rFonts w:cs="Times New Roman"/>
      <w:b/>
      <w:smallCaps/>
      <w:spacing w:val="20"/>
      <w:sz w:val="26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015CDD"/>
    <w:rPr>
      <w:rFonts w:ascii="Arial" w:hAnsi="Arial" w:cs="Times New Roman"/>
      <w:b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015CDD"/>
    <w:rPr>
      <w:rFonts w:cs="Times New Roman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015CDD"/>
    <w:rPr>
      <w:rFonts w:cs="Times New Roman"/>
      <w:i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015CDD"/>
    <w:rPr>
      <w:rFonts w:ascii="Arial" w:hAnsi="Arial" w:cs="Times New Roman"/>
      <w:sz w:val="20"/>
      <w:szCs w:val="20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015CDD"/>
    <w:rPr>
      <w:rFonts w:ascii="Arial" w:hAnsi="Arial" w:cs="Times New Roman"/>
      <w:i/>
      <w:sz w:val="20"/>
      <w:szCs w:val="20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015CDD"/>
    <w:rPr>
      <w:rFonts w:ascii="Arial" w:hAnsi="Arial" w:cs="Times New Roman"/>
      <w:b/>
      <w:i/>
      <w:sz w:val="18"/>
      <w:szCs w:val="20"/>
      <w:lang w:val="ro-RO" w:eastAsia="ro-RO"/>
    </w:rPr>
  </w:style>
  <w:style w:type="paragraph" w:customStyle="1" w:styleId="Intrebare">
    <w:name w:val="Intrebare"/>
    <w:basedOn w:val="Normal"/>
    <w:autoRedefine/>
    <w:rsid w:val="00015CDD"/>
    <w:pPr>
      <w:numPr>
        <w:numId w:val="10"/>
      </w:numPr>
      <w:spacing w:before="120" w:line="200" w:lineRule="exact"/>
    </w:pPr>
    <w:rPr>
      <w:i/>
      <w:position w:val="2"/>
      <w:sz w:val="18"/>
      <w:lang w:val="en-GB"/>
    </w:rPr>
  </w:style>
  <w:style w:type="paragraph" w:customStyle="1" w:styleId="Functii">
    <w:name w:val="Functii"/>
    <w:basedOn w:val="Normal"/>
    <w:rsid w:val="00AB248E"/>
    <w:pPr>
      <w:numPr>
        <w:numId w:val="11"/>
      </w:numPr>
      <w:spacing w:before="120"/>
    </w:pPr>
    <w:rPr>
      <w:rFonts w:ascii="Arial Black" w:hAnsi="Arial Black"/>
      <w:sz w:val="22"/>
    </w:rPr>
  </w:style>
  <w:style w:type="paragraph" w:customStyle="1" w:styleId="comenzi">
    <w:name w:val="comenzi"/>
    <w:basedOn w:val="Functii"/>
    <w:rsid w:val="00AB248E"/>
    <w:pPr>
      <w:numPr>
        <w:numId w:val="0"/>
      </w:numPr>
      <w:tabs>
        <w:tab w:val="num" w:pos="360"/>
      </w:tabs>
      <w:ind w:left="360" w:hanging="360"/>
    </w:pPr>
  </w:style>
  <w:style w:type="paragraph" w:customStyle="1" w:styleId="Enumerare">
    <w:name w:val="Enumerare"/>
    <w:basedOn w:val="Normal"/>
    <w:autoRedefine/>
    <w:rsid w:val="00AB248E"/>
    <w:pPr>
      <w:numPr>
        <w:numId w:val="12"/>
      </w:numPr>
      <w:spacing w:before="120"/>
    </w:pPr>
    <w:rPr>
      <w:sz w:val="22"/>
    </w:rPr>
  </w:style>
  <w:style w:type="paragraph" w:customStyle="1" w:styleId="Exemplu">
    <w:name w:val="Exemplu"/>
    <w:basedOn w:val="Normal"/>
    <w:rsid w:val="00AB248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firstLine="0"/>
    </w:pPr>
    <w:rPr>
      <w:rFonts w:ascii="Courier New" w:hAnsi="Courier New"/>
      <w:sz w:val="18"/>
    </w:rPr>
  </w:style>
  <w:style w:type="paragraph" w:customStyle="1" w:styleId="ExempluTit">
    <w:name w:val="Exemplu Tit"/>
    <w:basedOn w:val="Normal"/>
    <w:rsid w:val="00AB248E"/>
    <w:pPr>
      <w:spacing w:after="60"/>
      <w:ind w:right="424" w:firstLine="851"/>
      <w:jc w:val="right"/>
    </w:pPr>
    <w:rPr>
      <w:rFonts w:ascii="Courier New" w:hAnsi="Courier New"/>
      <w:b/>
      <w:i/>
      <w:sz w:val="22"/>
    </w:rPr>
  </w:style>
  <w:style w:type="paragraph" w:customStyle="1" w:styleId="Prezentare">
    <w:name w:val="Prezentare"/>
    <w:basedOn w:val="Normal"/>
    <w:rsid w:val="00AB248E"/>
    <w:pPr>
      <w:ind w:left="993" w:right="850" w:firstLine="0"/>
    </w:pPr>
    <w:rPr>
      <w:rFonts w:ascii="Arial Narrow" w:hAnsi="Arial Narrow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Hdr</cp:lastModifiedBy>
  <cp:revision>23</cp:revision>
  <cp:lastPrinted>2013-01-31T13:27:00Z</cp:lastPrinted>
  <dcterms:created xsi:type="dcterms:W3CDTF">2013-01-31T13:28:00Z</dcterms:created>
  <dcterms:modified xsi:type="dcterms:W3CDTF">2020-06-04T09:59:00Z</dcterms:modified>
</cp:coreProperties>
</file>